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49E" w:rsidRDefault="00456B1C" w:rsidP="00A14E3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МБУДО «ДШИ ХМР»</w:t>
      </w:r>
    </w:p>
    <w:p w:rsidR="00A14E3D" w:rsidRDefault="00A14E3D" w:rsidP="00A14E3D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0490" w:type="dxa"/>
        <w:tblInd w:w="-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5137"/>
      </w:tblGrid>
      <w:tr w:rsidR="00456B1C" w:rsidRPr="00456B1C" w:rsidTr="004D5711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6B1C" w:rsidRPr="00456B1C" w:rsidRDefault="00456B1C" w:rsidP="00456B1C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6B1C">
              <w:rPr>
                <w:rFonts w:ascii="Times New Roman" w:eastAsia="Calibri" w:hAnsi="Times New Roman" w:cs="Times New Roman"/>
                <w:sz w:val="28"/>
                <w:szCs w:val="28"/>
              </w:rPr>
              <w:t>ОДОБРЕНО:</w:t>
            </w:r>
          </w:p>
          <w:p w:rsidR="00456B1C" w:rsidRPr="00456B1C" w:rsidRDefault="00456B1C" w:rsidP="00456B1C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6B1C">
              <w:rPr>
                <w:rFonts w:ascii="Times New Roman" w:eastAsia="Calibri" w:hAnsi="Times New Roman" w:cs="Times New Roman"/>
                <w:sz w:val="28"/>
                <w:szCs w:val="28"/>
              </w:rPr>
              <w:t>Педагогическим советом</w:t>
            </w:r>
          </w:p>
          <w:p w:rsidR="00456B1C" w:rsidRPr="00456B1C" w:rsidRDefault="00456B1C" w:rsidP="00456B1C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6B1C">
              <w:rPr>
                <w:rFonts w:ascii="Times New Roman" w:eastAsia="Calibri" w:hAnsi="Times New Roman" w:cs="Times New Roman"/>
                <w:sz w:val="28"/>
                <w:szCs w:val="28"/>
              </w:rPr>
              <w:t>МБУДО «ДШИ ХМР»</w:t>
            </w:r>
          </w:p>
          <w:p w:rsidR="00456B1C" w:rsidRPr="00456B1C" w:rsidRDefault="00456B1C" w:rsidP="00456B1C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6B1C">
              <w:rPr>
                <w:rFonts w:ascii="Times New Roman" w:eastAsia="Calibri" w:hAnsi="Times New Roman" w:cs="Times New Roman"/>
                <w:sz w:val="28"/>
                <w:szCs w:val="28"/>
              </w:rPr>
              <w:t>« 30 » августа 20</w:t>
            </w:r>
            <w:r w:rsidRPr="00456B1C">
              <w:rPr>
                <w:rFonts w:ascii="Times New Roman" w:eastAsia="Calibri" w:hAnsi="Times New Roman" w:cs="Times New Roman"/>
                <w:szCs w:val="28"/>
              </w:rPr>
              <w:t>22</w:t>
            </w:r>
            <w:r w:rsidRPr="00456B1C">
              <w:rPr>
                <w:rFonts w:ascii="Times New Roman" w:eastAsia="Calibri" w:hAnsi="Times New Roman" w:cs="Times New Roman"/>
                <w:sz w:val="28"/>
                <w:szCs w:val="28"/>
              </w:rPr>
              <w:t>г. Протокол № 1</w:t>
            </w:r>
          </w:p>
        </w:tc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6B1C" w:rsidRPr="00456B1C" w:rsidRDefault="00456B1C" w:rsidP="00456B1C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6B1C">
              <w:rPr>
                <w:rFonts w:ascii="Times New Roman" w:eastAsia="Calibri" w:hAnsi="Times New Roman" w:cs="Times New Roman"/>
                <w:sz w:val="28"/>
                <w:szCs w:val="28"/>
              </w:rPr>
              <w:t>УТВЕРЖДЕНО:</w:t>
            </w:r>
          </w:p>
          <w:p w:rsidR="00456B1C" w:rsidRPr="00456B1C" w:rsidRDefault="00456B1C" w:rsidP="00456B1C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6B1C">
              <w:rPr>
                <w:rFonts w:ascii="Times New Roman" w:eastAsia="Calibri" w:hAnsi="Times New Roman" w:cs="Times New Roman"/>
                <w:sz w:val="28"/>
                <w:szCs w:val="28"/>
              </w:rPr>
              <w:t>Приказом директора</w:t>
            </w:r>
          </w:p>
          <w:p w:rsidR="00456B1C" w:rsidRPr="00456B1C" w:rsidRDefault="00456B1C" w:rsidP="00456B1C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6B1C">
              <w:rPr>
                <w:rFonts w:ascii="Times New Roman" w:eastAsia="Calibri" w:hAnsi="Times New Roman" w:cs="Times New Roman"/>
                <w:sz w:val="28"/>
                <w:szCs w:val="28"/>
              </w:rPr>
              <w:t>МБУДО «ДШИ ХМР»</w:t>
            </w:r>
          </w:p>
          <w:p w:rsidR="00456B1C" w:rsidRPr="00456B1C" w:rsidRDefault="00456B1C" w:rsidP="00456B1C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6B1C">
              <w:rPr>
                <w:rFonts w:ascii="Times New Roman" w:eastAsia="Calibri" w:hAnsi="Times New Roman" w:cs="Times New Roman"/>
                <w:sz w:val="28"/>
                <w:szCs w:val="28"/>
              </w:rPr>
              <w:t>от « 01  »</w:t>
            </w:r>
            <w:r w:rsidRPr="00456B1C">
              <w:rPr>
                <w:rFonts w:ascii="Times New Roman" w:eastAsia="Calibri" w:hAnsi="Times New Roman" w:cs="Times New Roman"/>
                <w:noProof/>
                <w:szCs w:val="28"/>
                <w:lang w:eastAsia="ru-RU"/>
              </w:rPr>
              <w:t xml:space="preserve"> </w:t>
            </w:r>
            <w:r w:rsidRPr="00456B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сентября  20</w:t>
            </w:r>
            <w:r w:rsidRPr="00456B1C">
              <w:rPr>
                <w:rFonts w:ascii="Times New Roman" w:eastAsia="Calibri" w:hAnsi="Times New Roman" w:cs="Times New Roman"/>
                <w:szCs w:val="28"/>
              </w:rPr>
              <w:t>22</w:t>
            </w:r>
            <w:r w:rsidRPr="00456B1C">
              <w:rPr>
                <w:rFonts w:ascii="Times New Roman" w:eastAsia="Calibri" w:hAnsi="Times New Roman" w:cs="Times New Roman"/>
                <w:sz w:val="28"/>
                <w:szCs w:val="28"/>
              </w:rPr>
              <w:t>г.</w:t>
            </w:r>
          </w:p>
          <w:p w:rsidR="00456B1C" w:rsidRPr="00456B1C" w:rsidRDefault="00456B1C" w:rsidP="00456B1C">
            <w:pPr>
              <w:spacing w:after="0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456B1C">
              <w:rPr>
                <w:rFonts w:ascii="Times New Roman" w:eastAsia="Calibri" w:hAnsi="Times New Roman" w:cs="Times New Roman"/>
                <w:szCs w:val="28"/>
              </w:rPr>
              <w:t>С.Н. Назаров</w:t>
            </w:r>
          </w:p>
          <w:p w:rsidR="00456B1C" w:rsidRPr="00456B1C" w:rsidRDefault="00456B1C" w:rsidP="00456B1C">
            <w:pPr>
              <w:spacing w:after="0"/>
              <w:jc w:val="both"/>
              <w:rPr>
                <w:rFonts w:ascii="Times New Roman" w:eastAsia="Calibri" w:hAnsi="Times New Roman" w:cs="Times New Roman"/>
                <w:szCs w:val="28"/>
              </w:rPr>
            </w:pPr>
          </w:p>
          <w:p w:rsidR="00456B1C" w:rsidRPr="00456B1C" w:rsidRDefault="00456B1C" w:rsidP="00456B1C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A14E3D" w:rsidRDefault="00A14E3D" w:rsidP="00A14E3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14E3D" w:rsidRDefault="00A14E3D" w:rsidP="00A14E3D">
      <w:pPr>
        <w:rPr>
          <w:rFonts w:ascii="Times New Roman" w:hAnsi="Times New Roman" w:cs="Times New Roman"/>
          <w:sz w:val="32"/>
          <w:szCs w:val="32"/>
        </w:rPr>
      </w:pPr>
    </w:p>
    <w:p w:rsidR="00A14E3D" w:rsidRDefault="00A14E3D" w:rsidP="00A14E3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ДОПОЛНИТЕЛЬНАЯ ПРЕДПРОФЕССИОНАЛЬНАЯ ОБЩЕОБРАЗОВАТЕЛЬНАЯ ПРОГРАММА В ОБЛАСТИ МУЗЫКАЛЬНОГО ИСКУССТВА «МУЗЫКАЛЬНЫЙ ФОЛЬКЛОР»</w:t>
      </w:r>
    </w:p>
    <w:p w:rsidR="00A14E3D" w:rsidRDefault="00A14E3D" w:rsidP="00A14E3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14E3D" w:rsidRDefault="00A14E3D" w:rsidP="00A14E3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14E3D" w:rsidRDefault="00A14E3D" w:rsidP="00A14E3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Предметная область</w:t>
      </w:r>
    </w:p>
    <w:p w:rsidR="00A14E3D" w:rsidRDefault="00A14E3D" w:rsidP="00A14E3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ПО.01 Музыкальное исполнительство</w:t>
      </w:r>
    </w:p>
    <w:p w:rsidR="00A14E3D" w:rsidRDefault="00A14E3D" w:rsidP="00A14E3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Программа учебного предмета</w:t>
      </w:r>
    </w:p>
    <w:p w:rsidR="00A14E3D" w:rsidRDefault="00A14E3D" w:rsidP="00A14E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14E3D">
        <w:rPr>
          <w:rFonts w:ascii="Times New Roman" w:hAnsi="Times New Roman" w:cs="Times New Roman"/>
          <w:b/>
          <w:sz w:val="32"/>
          <w:szCs w:val="32"/>
        </w:rPr>
        <w:t>ПО.01.УП.02. Музыкальный инструмент (гармонь)</w:t>
      </w:r>
    </w:p>
    <w:p w:rsidR="00A14E3D" w:rsidRDefault="00A14E3D" w:rsidP="00A14E3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4E3D" w:rsidRDefault="00A14E3D" w:rsidP="00456B1C">
      <w:pPr>
        <w:rPr>
          <w:rFonts w:ascii="Times New Roman" w:hAnsi="Times New Roman" w:cs="Times New Roman"/>
          <w:b/>
          <w:sz w:val="32"/>
          <w:szCs w:val="32"/>
        </w:rPr>
      </w:pPr>
    </w:p>
    <w:p w:rsidR="00A14E3D" w:rsidRDefault="00A14E3D" w:rsidP="00A14E3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4E3D" w:rsidRDefault="00A14E3D" w:rsidP="009967F6">
      <w:pPr>
        <w:rPr>
          <w:rFonts w:ascii="Times New Roman" w:hAnsi="Times New Roman" w:cs="Times New Roman"/>
          <w:b/>
          <w:sz w:val="32"/>
          <w:szCs w:val="32"/>
        </w:rPr>
      </w:pPr>
    </w:p>
    <w:p w:rsidR="009967F6" w:rsidRDefault="009967F6" w:rsidP="00A14E3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Хабаровский край, Хабаровский район </w:t>
      </w:r>
    </w:p>
    <w:p w:rsidR="00A14E3D" w:rsidRDefault="00456B1C" w:rsidP="00A14E3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2022</w:t>
      </w:r>
      <w:bookmarkStart w:id="0" w:name="_GoBack"/>
      <w:bookmarkEnd w:id="0"/>
      <w:r w:rsidR="00A14E3D" w:rsidRPr="00A14E3D">
        <w:rPr>
          <w:rFonts w:ascii="Times New Roman" w:hAnsi="Times New Roman" w:cs="Times New Roman"/>
          <w:sz w:val="32"/>
          <w:szCs w:val="32"/>
        </w:rPr>
        <w:t xml:space="preserve"> г.</w:t>
      </w:r>
    </w:p>
    <w:p w:rsidR="00A14E3D" w:rsidRPr="00A14E3D" w:rsidRDefault="00A14E3D" w:rsidP="00A14E3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558405" cy="10690860"/>
            <wp:effectExtent l="19050" t="0" r="4445" b="0"/>
            <wp:docPr id="4" name="Рисунок 4" descr="C:\Users\CDT\Desktop\сканы локальные акты\Scan_20190530_13383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DT\Desktop\сканы локальные акты\Scan_20190530_133835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558405" cy="10690860"/>
            <wp:effectExtent l="19050" t="0" r="4445" b="0"/>
            <wp:docPr id="3" name="Рисунок 3" descr="C:\Users\CDT\Desktop\сканы локальные акты\Scan_20190530_13383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T\Desktop\сканы локальные акты\Scan_20190530_133835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558405" cy="10690860"/>
            <wp:effectExtent l="19050" t="0" r="4445" b="0"/>
            <wp:docPr id="2" name="Рисунок 2" descr="C:\Users\CDT\Desktop\сканы локальные акты\Scan_20190530_13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T\Desktop\сканы локальные акты\Scan_20190530_133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558405" cy="10690860"/>
            <wp:effectExtent l="19050" t="0" r="4445" b="0"/>
            <wp:docPr id="1" name="Рисунок 1" descr="C:\Users\CDT\Desktop\сканы локальные акты\Scan_20190530_13383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T\Desktop\сканы локальные акты\Scan_20190530_133835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4E3D" w:rsidRPr="00A14E3D" w:rsidSect="006F6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compat>
    <w:compatSetting w:name="compatibilityMode" w:uri="http://schemas.microsoft.com/office/word" w:val="12"/>
  </w:compat>
  <w:rsids>
    <w:rsidRoot w:val="00A14E3D"/>
    <w:rsid w:val="00035B2E"/>
    <w:rsid w:val="00036A76"/>
    <w:rsid w:val="0004262A"/>
    <w:rsid w:val="000C49E3"/>
    <w:rsid w:val="000D6DA7"/>
    <w:rsid w:val="00135367"/>
    <w:rsid w:val="00136EE9"/>
    <w:rsid w:val="001776CA"/>
    <w:rsid w:val="001F2622"/>
    <w:rsid w:val="001F775C"/>
    <w:rsid w:val="00230F41"/>
    <w:rsid w:val="00265B40"/>
    <w:rsid w:val="002714F1"/>
    <w:rsid w:val="0029509A"/>
    <w:rsid w:val="002E42C0"/>
    <w:rsid w:val="002E4A38"/>
    <w:rsid w:val="00306B08"/>
    <w:rsid w:val="00334B96"/>
    <w:rsid w:val="00345D47"/>
    <w:rsid w:val="003508A6"/>
    <w:rsid w:val="003D00BB"/>
    <w:rsid w:val="003F404C"/>
    <w:rsid w:val="00415507"/>
    <w:rsid w:val="00455465"/>
    <w:rsid w:val="00456B1C"/>
    <w:rsid w:val="0046661E"/>
    <w:rsid w:val="00476F67"/>
    <w:rsid w:val="004B43AF"/>
    <w:rsid w:val="004C6C8B"/>
    <w:rsid w:val="004D25F4"/>
    <w:rsid w:val="00501E36"/>
    <w:rsid w:val="00507B97"/>
    <w:rsid w:val="00510C69"/>
    <w:rsid w:val="00524F56"/>
    <w:rsid w:val="005579B7"/>
    <w:rsid w:val="00571817"/>
    <w:rsid w:val="005A1F19"/>
    <w:rsid w:val="006120BE"/>
    <w:rsid w:val="0061706C"/>
    <w:rsid w:val="0063146F"/>
    <w:rsid w:val="006F649E"/>
    <w:rsid w:val="0070231F"/>
    <w:rsid w:val="00707731"/>
    <w:rsid w:val="0076295A"/>
    <w:rsid w:val="007C5DE1"/>
    <w:rsid w:val="00845FE9"/>
    <w:rsid w:val="00852C58"/>
    <w:rsid w:val="008B372F"/>
    <w:rsid w:val="008C3458"/>
    <w:rsid w:val="009079AD"/>
    <w:rsid w:val="00922826"/>
    <w:rsid w:val="009902DC"/>
    <w:rsid w:val="009967F6"/>
    <w:rsid w:val="009B439B"/>
    <w:rsid w:val="009C5567"/>
    <w:rsid w:val="00A14E3D"/>
    <w:rsid w:val="00A34496"/>
    <w:rsid w:val="00A61E92"/>
    <w:rsid w:val="00A9521A"/>
    <w:rsid w:val="00AA1FBE"/>
    <w:rsid w:val="00AD4EF1"/>
    <w:rsid w:val="00B27B51"/>
    <w:rsid w:val="00B7448E"/>
    <w:rsid w:val="00B84905"/>
    <w:rsid w:val="00C43526"/>
    <w:rsid w:val="00C8793C"/>
    <w:rsid w:val="00CB2040"/>
    <w:rsid w:val="00CB3F2D"/>
    <w:rsid w:val="00CC3AA9"/>
    <w:rsid w:val="00D0157E"/>
    <w:rsid w:val="00D02F82"/>
    <w:rsid w:val="00D6589B"/>
    <w:rsid w:val="00D92CB3"/>
    <w:rsid w:val="00EB6CD0"/>
    <w:rsid w:val="00EF1CD5"/>
    <w:rsid w:val="00FA1D5F"/>
    <w:rsid w:val="00FB70D4"/>
    <w:rsid w:val="00FC6490"/>
    <w:rsid w:val="00FE4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E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74</Words>
  <Characters>426</Characters>
  <Application>Microsoft Office Word</Application>
  <DocSecurity>0</DocSecurity>
  <Lines>3</Lines>
  <Paragraphs>1</Paragraphs>
  <ScaleCrop>false</ScaleCrop>
  <Company>office 2007 rus ent:</Company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CDT</dc:creator>
  <cp:keywords/>
  <dc:description/>
  <cp:lastModifiedBy>RePack by Diakov</cp:lastModifiedBy>
  <cp:revision>4</cp:revision>
  <cp:lastPrinted>2019-06-14T02:18:00Z</cp:lastPrinted>
  <dcterms:created xsi:type="dcterms:W3CDTF">2019-05-30T03:31:00Z</dcterms:created>
  <dcterms:modified xsi:type="dcterms:W3CDTF">2023-07-26T04:15:00Z</dcterms:modified>
</cp:coreProperties>
</file>